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76D7">
      <w:pPr>
        <w:rPr>
          <w:rFonts w:hint="cs"/>
          <w:rtl/>
        </w:rPr>
      </w:pPr>
      <w:hyperlink r:id="rId4" w:history="1">
        <w:r w:rsidRPr="00527CA9">
          <w:rPr>
            <w:rStyle w:val="Hyperlink"/>
          </w:rPr>
          <w:t>https://1drv.ms/b/c/851db59086e0ab9d/IQCGXJD2cq-RT7luxvIqSjMeAUeK3n-dqyi4OSQAqJSy_9U?e=oD2e6c</w:t>
        </w:r>
      </w:hyperlink>
    </w:p>
    <w:p w:rsidR="00B876D7" w:rsidRDefault="00B876D7"/>
    <w:sectPr w:rsidR="00B876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>
    <w:useFELayout/>
  </w:compat>
  <w:rsids>
    <w:rsidRoot w:val="00B876D7"/>
    <w:rsid w:val="00B8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6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b/c/851db59086e0ab9d/IQCGXJD2cq-RT7luxvIqSjMeAUeK3n-dqyi4OSQAqJSy_9U?e=oD2e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 3</dc:creator>
  <cp:keywords/>
  <dc:description/>
  <cp:lastModifiedBy>translation 3</cp:lastModifiedBy>
  <cp:revision>3</cp:revision>
  <dcterms:created xsi:type="dcterms:W3CDTF">2025-12-22T10:55:00Z</dcterms:created>
  <dcterms:modified xsi:type="dcterms:W3CDTF">2025-12-22T10:55:00Z</dcterms:modified>
</cp:coreProperties>
</file>